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1802" w14:textId="46BF6DE5" w:rsidR="00763E07" w:rsidRPr="003C7175" w:rsidRDefault="00A57384" w:rsidP="00A5738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C7175">
        <w:rPr>
          <w:rFonts w:ascii="Times New Roman" w:hAnsi="Times New Roman" w:cs="Times New Roman"/>
          <w:b/>
          <w:bCs/>
          <w:sz w:val="26"/>
          <w:szCs w:val="26"/>
        </w:rPr>
        <w:t>Уважаемый предприниматель!</w:t>
      </w:r>
    </w:p>
    <w:p w14:paraId="38E7B220" w14:textId="77777777" w:rsidR="00A57384" w:rsidRPr="003C7175" w:rsidRDefault="00A57384" w:rsidP="00A5738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71303" w14:textId="6D320B9F" w:rsidR="00763E07" w:rsidRPr="003C7175" w:rsidRDefault="00763E07" w:rsidP="00763E0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175">
        <w:rPr>
          <w:rFonts w:ascii="Times New Roman" w:hAnsi="Times New Roman" w:cs="Times New Roman"/>
          <w:sz w:val="26"/>
          <w:szCs w:val="26"/>
        </w:rPr>
        <w:t>Впервые Центр «Мой Бизнес. Иркутск» и ПАО Банк ФК «Открытие» собирают предпринимателей Иркутской области, чтобы сказать «Спасибо!» за труд и вклад в развитие области, за предпринимательский ПРОРЫВ в это непростое время.</w:t>
      </w:r>
    </w:p>
    <w:p w14:paraId="7B711AF9" w14:textId="77777777" w:rsidR="00763E07" w:rsidRPr="003C7175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D24CE33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175">
        <w:rPr>
          <w:rFonts w:ascii="Times New Roman" w:hAnsi="Times New Roman" w:cs="Times New Roman"/>
          <w:sz w:val="26"/>
          <w:szCs w:val="26"/>
        </w:rPr>
        <w:t>Конкурс «Предпринимательский прорыв года»</w:t>
      </w:r>
      <w:r w:rsidRPr="00A57384">
        <w:rPr>
          <w:rFonts w:ascii="Times New Roman" w:hAnsi="Times New Roman" w:cs="Times New Roman"/>
          <w:sz w:val="26"/>
          <w:szCs w:val="26"/>
        </w:rPr>
        <w:t xml:space="preserve"> пройдет с 4 до 25 декабря 2020 года.</w:t>
      </w:r>
    </w:p>
    <w:p w14:paraId="48074B3A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267C423" w14:textId="77777777"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🚀</w:t>
      </w:r>
      <w:r w:rsidRPr="00A57384">
        <w:rPr>
          <w:rFonts w:ascii="Times New Roman" w:hAnsi="Times New Roman" w:cs="Times New Roman"/>
          <w:sz w:val="26"/>
          <w:szCs w:val="26"/>
        </w:rPr>
        <w:t xml:space="preserve"> Приглашаем</w:t>
      </w:r>
      <w:r w:rsidRPr="00806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A57384">
        <w:rPr>
          <w:rFonts w:ascii="Times New Roman" w:hAnsi="Times New Roman" w:cs="Times New Roman"/>
          <w:sz w:val="26"/>
          <w:szCs w:val="26"/>
        </w:rPr>
        <w:t>тать участником конкурса «Предпринимательский прорыв года»</w:t>
      </w:r>
    </w:p>
    <w:p w14:paraId="71DC644E" w14:textId="77777777"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2F00EC43" w14:textId="77777777"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Заявите о своем проекте!</w:t>
      </w:r>
    </w:p>
    <w:p w14:paraId="7D1AB27F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43EA036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Конкурс пройдет в 2 этапа:</w:t>
      </w:r>
    </w:p>
    <w:p w14:paraId="7194E4A5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8149482" w14:textId="62989E18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🔸</w:t>
      </w:r>
      <w:r w:rsidRPr="00A57384">
        <w:rPr>
          <w:rFonts w:ascii="Times New Roman" w:hAnsi="Times New Roman" w:cs="Times New Roman"/>
          <w:sz w:val="26"/>
          <w:szCs w:val="26"/>
        </w:rPr>
        <w:t>1 этап (заочный): прием заявок — с 4 по 18 декабря 2020 года</w:t>
      </w:r>
    </w:p>
    <w:p w14:paraId="4892481F" w14:textId="602716E5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🔸</w:t>
      </w:r>
      <w:r w:rsidRPr="00A57384">
        <w:rPr>
          <w:rFonts w:ascii="Times New Roman" w:hAnsi="Times New Roman" w:cs="Times New Roman"/>
          <w:sz w:val="26"/>
          <w:szCs w:val="26"/>
        </w:rPr>
        <w:t xml:space="preserve"> 2 этап (очный): конкурсные процедуры</w:t>
      </w:r>
      <w:r w:rsidR="00A57384">
        <w:rPr>
          <w:rFonts w:ascii="Times New Roman" w:hAnsi="Times New Roman" w:cs="Times New Roman"/>
          <w:sz w:val="26"/>
          <w:szCs w:val="26"/>
        </w:rPr>
        <w:t xml:space="preserve"> </w:t>
      </w:r>
      <w:r w:rsidRPr="00A57384">
        <w:rPr>
          <w:rFonts w:ascii="Times New Roman" w:hAnsi="Times New Roman" w:cs="Times New Roman"/>
          <w:sz w:val="26"/>
          <w:szCs w:val="26"/>
        </w:rPr>
        <w:t>— с 18 декабря по 25 декабря 2020 года</w:t>
      </w:r>
    </w:p>
    <w:p w14:paraId="2EE5A1B5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A796B6E" w14:textId="4C7056A8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Участники конкурса могут подать заявки сразу по дву</w:t>
      </w:r>
      <w:r w:rsidR="00A57384" w:rsidRPr="00A57384">
        <w:rPr>
          <w:rFonts w:ascii="Times New Roman" w:hAnsi="Times New Roman" w:cs="Times New Roman"/>
          <w:sz w:val="26"/>
          <w:szCs w:val="26"/>
        </w:rPr>
        <w:t>м</w:t>
      </w:r>
      <w:r w:rsidRPr="00A57384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14:paraId="5F1B2A29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02D4083" w14:textId="588FE38A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Социальное предпринимательство</w:t>
      </w:r>
    </w:p>
    <w:p w14:paraId="53109E5B" w14:textId="23190AAA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Производственный бизнес</w:t>
      </w:r>
    </w:p>
    <w:p w14:paraId="3F97EED0" w14:textId="12BAD3F5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Успешный старт</w:t>
      </w:r>
    </w:p>
    <w:p w14:paraId="42B16EAA" w14:textId="24621A53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✔</w:t>
      </w:r>
      <w:r w:rsidRPr="00A57384">
        <w:rPr>
          <w:rFonts w:ascii="Times New Roman" w:hAnsi="Times New Roman" w:cs="Times New Roman"/>
          <w:sz w:val="26"/>
          <w:szCs w:val="26"/>
        </w:rPr>
        <w:t>️ Деловая женщина</w:t>
      </w:r>
    </w:p>
    <w:p w14:paraId="2BEF4614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7AC7195" w14:textId="1A5E5B61" w:rsidR="00763E07" w:rsidRPr="003C7175" w:rsidRDefault="00763E07" w:rsidP="00763E07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175">
        <w:rPr>
          <w:rFonts w:ascii="Times New Roman" w:hAnsi="Times New Roman" w:cs="Times New Roman"/>
          <w:b/>
          <w:bCs/>
          <w:sz w:val="26"/>
          <w:szCs w:val="26"/>
        </w:rPr>
        <w:t>Приглашаем всех желающих заявить о своем бизнесе!</w:t>
      </w:r>
    </w:p>
    <w:p w14:paraId="396CB4BC" w14:textId="77777777" w:rsidR="00763E07" w:rsidRPr="00A57384" w:rsidRDefault="00763E07" w:rsidP="00763E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77B9201" w14:textId="1A49EB62"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Участие в конкурсе могут принять предприниматели, зарегистрированные на территории Иркутской области, независимо от формы собственности бизнеса: ООО, ИП, а также самозанятый. </w:t>
      </w:r>
    </w:p>
    <w:p w14:paraId="6A9D1D15" w14:textId="77777777"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719DF9" w14:textId="77777777" w:rsidR="00B53DD6" w:rsidRPr="00A57384" w:rsidRDefault="00B53DD6" w:rsidP="00B53DD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 Победители конкурса получат ценные призы и подарки от деловых партнеров Центра «Мой бизнес».</w:t>
      </w:r>
    </w:p>
    <w:p w14:paraId="29C63027" w14:textId="77777777" w:rsidR="00B53DD6" w:rsidRPr="00A57384" w:rsidRDefault="00B53DD6" w:rsidP="00B53D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33201B7" w14:textId="77777777"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 xml:space="preserve">Подайте заявку на участие до 18 декабря 2020 года на сайте Центра «Мой бизнес» </w:t>
      </w:r>
      <w:r w:rsidRPr="00A5738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57384">
        <w:rPr>
          <w:rFonts w:ascii="Times New Roman" w:hAnsi="Times New Roman" w:cs="Times New Roman"/>
          <w:sz w:val="26"/>
          <w:szCs w:val="26"/>
        </w:rPr>
        <w:t>.</w:t>
      </w:r>
      <w:hyperlink r:id="rId5" w:history="1">
        <w:r w:rsidRPr="00A57384">
          <w:rPr>
            <w:rStyle w:val="a3"/>
            <w:rFonts w:ascii="Times New Roman" w:hAnsi="Times New Roman" w:cs="Times New Roman"/>
            <w:sz w:val="26"/>
            <w:szCs w:val="26"/>
          </w:rPr>
          <w:t>mb38.ru</w:t>
        </w:r>
      </w:hyperlink>
      <w:r w:rsidRPr="00A57384">
        <w:rPr>
          <w:rFonts w:ascii="Times New Roman" w:hAnsi="Times New Roman" w:cs="Times New Roman"/>
          <w:sz w:val="26"/>
          <w:szCs w:val="26"/>
        </w:rPr>
        <w:t>.</w:t>
      </w:r>
    </w:p>
    <w:p w14:paraId="20789024" w14:textId="77777777"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C3E7391" w14:textId="77777777" w:rsidR="00B53DD6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Times New Roman" w:hAnsi="Times New Roman" w:cs="Times New Roman"/>
          <w:sz w:val="26"/>
          <w:szCs w:val="26"/>
        </w:rPr>
        <w:t>По вопросам участия и заполнения заявок звоните: (3952) 202-102</w:t>
      </w:r>
    </w:p>
    <w:p w14:paraId="12E46E40" w14:textId="77777777"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6066484B" w14:textId="77777777" w:rsidR="00B53DD6" w:rsidRPr="00A57384" w:rsidRDefault="00B53DD6" w:rsidP="00B53D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EF0442E" w14:textId="77777777" w:rsidR="00B53DD6" w:rsidRPr="00A57384" w:rsidRDefault="00B53DD6" w:rsidP="00B53D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57384">
        <w:rPr>
          <w:rFonts w:ascii="Segoe UI Emoji" w:hAnsi="Segoe UI Emoji" w:cs="Segoe UI Emoji"/>
          <w:sz w:val="26"/>
          <w:szCs w:val="26"/>
        </w:rPr>
        <w:t>🚀</w:t>
      </w:r>
      <w:r w:rsidRPr="00A57384">
        <w:rPr>
          <w:rFonts w:ascii="Times New Roman" w:hAnsi="Times New Roman" w:cs="Times New Roman"/>
          <w:sz w:val="26"/>
          <w:szCs w:val="26"/>
        </w:rPr>
        <w:t xml:space="preserve"> Любой кризис — это время новых возможностей!</w:t>
      </w:r>
    </w:p>
    <w:p w14:paraId="727477DE" w14:textId="77777777" w:rsidR="00B53DD6" w:rsidRPr="00763E07" w:rsidRDefault="00B53DD6" w:rsidP="00B53D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67B1B" w14:textId="77777777" w:rsidR="00342562" w:rsidRPr="00763E07" w:rsidRDefault="0027482A" w:rsidP="00B53DD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2562" w:rsidRPr="00763E07" w:rsidSect="00A573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7"/>
    <w:rsid w:val="001C041D"/>
    <w:rsid w:val="0027482A"/>
    <w:rsid w:val="002E1988"/>
    <w:rsid w:val="003C7175"/>
    <w:rsid w:val="003D3CB3"/>
    <w:rsid w:val="004263D3"/>
    <w:rsid w:val="005E3D2E"/>
    <w:rsid w:val="00763E07"/>
    <w:rsid w:val="00984AAE"/>
    <w:rsid w:val="009B10AA"/>
    <w:rsid w:val="00A57384"/>
    <w:rsid w:val="00A80636"/>
    <w:rsid w:val="00B53DD6"/>
    <w:rsid w:val="00D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3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0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63E0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63E07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63E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0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63E0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63E07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6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user</cp:lastModifiedBy>
  <cp:revision>2</cp:revision>
  <dcterms:created xsi:type="dcterms:W3CDTF">2020-12-07T02:17:00Z</dcterms:created>
  <dcterms:modified xsi:type="dcterms:W3CDTF">2020-12-07T02:17:00Z</dcterms:modified>
</cp:coreProperties>
</file>